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3" w:rsidRPr="00A95868" w:rsidRDefault="001837F0" w:rsidP="00A841F3">
      <w:pPr>
        <w:jc w:val="center"/>
      </w:pPr>
      <w:r w:rsidRPr="00A95868">
        <w:t xml:space="preserve">Информационное </w:t>
      </w:r>
      <w:r w:rsidR="00A841F3" w:rsidRPr="00A95868">
        <w:t>сообщение</w:t>
      </w:r>
    </w:p>
    <w:p w:rsidR="00A841F3" w:rsidRPr="00A95868" w:rsidRDefault="00A841F3" w:rsidP="00A841F3">
      <w:pPr>
        <w:jc w:val="center"/>
      </w:pPr>
    </w:p>
    <w:p w:rsidR="001837F0" w:rsidRPr="00A95868" w:rsidRDefault="001837F0" w:rsidP="001837F0">
      <w:pPr>
        <w:jc w:val="right"/>
      </w:pPr>
      <w:r w:rsidRPr="00A95868">
        <w:t>25 ноября 2020 года</w:t>
      </w:r>
    </w:p>
    <w:p w:rsidR="001837F0" w:rsidRPr="00A95868" w:rsidRDefault="001837F0" w:rsidP="001837F0"/>
    <w:p w:rsidR="001837F0" w:rsidRPr="00A95868" w:rsidRDefault="001837F0" w:rsidP="001837F0">
      <w:pPr>
        <w:jc w:val="both"/>
      </w:pPr>
      <w:r w:rsidRPr="00A95868">
        <w:t xml:space="preserve">           Администрация Ягодного сельского поселения сообщает о проведен</w:t>
      </w:r>
      <w:proofErr w:type="gramStart"/>
      <w:r w:rsidRPr="00A95868">
        <w:t>ии ау</w:t>
      </w:r>
      <w:proofErr w:type="gramEnd"/>
      <w:r w:rsidRPr="00A95868">
        <w:t>кциона в электронной форме, который состоится 2</w:t>
      </w:r>
      <w:r w:rsidR="00693A56">
        <w:t>3</w:t>
      </w:r>
      <w:r w:rsidRPr="00A95868">
        <w:t>.12.2020 года в 9:00 часов по московскому времени.</w:t>
      </w:r>
    </w:p>
    <w:p w:rsidR="001837F0" w:rsidRPr="00A95868" w:rsidRDefault="001837F0" w:rsidP="001837F0">
      <w:pPr>
        <w:ind w:firstLine="708"/>
        <w:jc w:val="both"/>
      </w:pPr>
      <w:proofErr w:type="gramStart"/>
      <w:r w:rsidRPr="00A95868">
        <w:t xml:space="preserve">Приватизация имущества осуществляется в соответствии с </w:t>
      </w:r>
      <w:r w:rsidR="00941BD7" w:rsidRPr="00A95868">
        <w:t xml:space="preserve">Федеральными законами от 26 июля 2006 года № 135-ФЗ «О защите конкуренции»,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A95868">
        <w:t>решением Совета Ягодного сельского поселения от 10.07.2020 № 131 «Об</w:t>
      </w:r>
      <w:proofErr w:type="gramEnd"/>
      <w:r w:rsidRPr="00A95868">
        <w:t xml:space="preserve"> </w:t>
      </w:r>
      <w:proofErr w:type="gramStart"/>
      <w:r w:rsidRPr="00A95868">
        <w:t xml:space="preserve">утверждении Прогнозного плана (Программы) приватизации муниципального имущества на 2020 год», решением </w:t>
      </w:r>
      <w:r w:rsidR="008947F2" w:rsidRPr="00A95868">
        <w:t>Совета Ягодного сельского поселения</w:t>
      </w:r>
      <w:r w:rsidRPr="00A95868">
        <w:t xml:space="preserve"> от </w:t>
      </w:r>
      <w:r w:rsidR="008947F2" w:rsidRPr="00A95868">
        <w:t>10</w:t>
      </w:r>
      <w:r w:rsidRPr="00A95868">
        <w:t>.0</w:t>
      </w:r>
      <w:r w:rsidR="008947F2" w:rsidRPr="00A95868">
        <w:t>7.2020 № 132</w:t>
      </w:r>
      <w:r w:rsidRPr="00A95868">
        <w:t xml:space="preserve"> «Об утверждении условий приватизации муниципального имущества</w:t>
      </w:r>
      <w:r w:rsidR="008947F2" w:rsidRPr="00A95868">
        <w:t xml:space="preserve"> (в редакции решения Совета Ягодного сельского поселения от 16.11.2020 № 140)</w:t>
      </w:r>
      <w:r w:rsidRPr="00A95868">
        <w:t>»</w:t>
      </w:r>
      <w:r w:rsidR="00941BD7" w:rsidRPr="00A95868">
        <w:t>.</w:t>
      </w:r>
      <w:proofErr w:type="gramEnd"/>
    </w:p>
    <w:p w:rsidR="001837F0" w:rsidRPr="00A95868" w:rsidRDefault="001837F0" w:rsidP="001837F0">
      <w:pPr>
        <w:ind w:firstLine="708"/>
        <w:jc w:val="both"/>
      </w:pPr>
      <w:r w:rsidRPr="00A95868">
        <w:t>На аукцион выставляется следующее имущество:</w:t>
      </w:r>
    </w:p>
    <w:p w:rsidR="00941BD7" w:rsidRPr="00A95868" w:rsidRDefault="001837F0" w:rsidP="001837F0">
      <w:pPr>
        <w:jc w:val="both"/>
      </w:pPr>
      <w:r w:rsidRPr="00A95868">
        <w:t xml:space="preserve">            </w:t>
      </w:r>
      <w:r w:rsidRPr="00A95868">
        <w:rPr>
          <w:b/>
        </w:rPr>
        <w:t>ЛОТ № 1.</w:t>
      </w:r>
      <w:r w:rsidRPr="00A95868">
        <w:t xml:space="preserve"> </w:t>
      </w:r>
      <w:r w:rsidR="00941BD7" w:rsidRPr="00A95868">
        <w:t xml:space="preserve">Сооружение (сушилка), расположенное по адресу: </w:t>
      </w:r>
      <w:proofErr w:type="gramStart"/>
      <w:r w:rsidR="00941BD7" w:rsidRPr="00A95868">
        <w:t>Российская Федерация, Томская область, Асиновский район, Ягодное сельское поселение, д. Мало-</w:t>
      </w:r>
      <w:r w:rsidR="006C51A9" w:rsidRPr="00A95868">
        <w:t>Жирово, ул. 40 лет Победы, 26/5,</w:t>
      </w:r>
      <w:r w:rsidR="00941BD7" w:rsidRPr="00A95868">
        <w:t xml:space="preserve"> </w:t>
      </w:r>
      <w:r w:rsidR="006C51A9" w:rsidRPr="00A95868">
        <w:t>н</w:t>
      </w:r>
      <w:r w:rsidR="00941BD7" w:rsidRPr="00A95868">
        <w:t>азначение: сооружения сельскохозяйственного производства, площадь застройки 269,5 кв.м., кадастровый н</w:t>
      </w:r>
      <w:r w:rsidR="006C51A9" w:rsidRPr="00A95868">
        <w:t>омер 70:02:0200018:720 с</w:t>
      </w:r>
      <w:r w:rsidR="00941BD7" w:rsidRPr="00A95868">
        <w:t xml:space="preserve"> </w:t>
      </w:r>
      <w:r w:rsidR="006C51A9" w:rsidRPr="00A95868">
        <w:t>з</w:t>
      </w:r>
      <w:r w:rsidR="00941BD7" w:rsidRPr="00A95868">
        <w:t>емельны</w:t>
      </w:r>
      <w:r w:rsidR="006C51A9" w:rsidRPr="00A95868">
        <w:t>м участ</w:t>
      </w:r>
      <w:r w:rsidR="00941BD7" w:rsidRPr="00A95868">
        <w:t>к</w:t>
      </w:r>
      <w:r w:rsidR="006C51A9" w:rsidRPr="00A95868">
        <w:t>ом</w:t>
      </w:r>
      <w:r w:rsidR="00941BD7" w:rsidRPr="00A95868">
        <w:t xml:space="preserve"> </w:t>
      </w:r>
      <w:r w:rsidR="006C51A9" w:rsidRPr="00A95868">
        <w:t xml:space="preserve">кадастровый номер 70:02:0200018:482, </w:t>
      </w:r>
      <w:r w:rsidR="00941BD7" w:rsidRPr="00A95868">
        <w:t xml:space="preserve">категория земель: земли населенных пунктов, </w:t>
      </w:r>
      <w:r w:rsidR="006C51A9" w:rsidRPr="00A95868">
        <w:t>вид разрешенного использования: для обслуживания здания сушилки, адрес (местоположение):</w:t>
      </w:r>
      <w:proofErr w:type="gramEnd"/>
      <w:r w:rsidR="006C51A9" w:rsidRPr="00A95868">
        <w:t xml:space="preserve"> Томская область, Асиновский район, д. </w:t>
      </w:r>
      <w:proofErr w:type="gramStart"/>
      <w:r w:rsidR="006C51A9" w:rsidRPr="00A95868">
        <w:t>Мало-Жирово</w:t>
      </w:r>
      <w:proofErr w:type="gramEnd"/>
      <w:r w:rsidR="006C51A9" w:rsidRPr="00A95868">
        <w:t xml:space="preserve">, ул. 40 лет Победы, 26/5, </w:t>
      </w:r>
      <w:r w:rsidR="00941BD7" w:rsidRPr="00A95868">
        <w:t>площадь</w:t>
      </w:r>
      <w:r w:rsidR="006C51A9" w:rsidRPr="00A95868">
        <w:t>ю</w:t>
      </w:r>
      <w:r w:rsidR="00941BD7" w:rsidRPr="00A95868">
        <w:t xml:space="preserve"> 1020,0 кв.м.</w:t>
      </w:r>
    </w:p>
    <w:p w:rsidR="006C51A9" w:rsidRPr="00A95868" w:rsidRDefault="001837F0" w:rsidP="001837F0">
      <w:pPr>
        <w:ind w:firstLine="708"/>
        <w:jc w:val="both"/>
      </w:pPr>
      <w:r w:rsidRPr="00A95868">
        <w:rPr>
          <w:b/>
        </w:rPr>
        <w:t>Начальная цена продажи</w:t>
      </w:r>
      <w:r w:rsidRPr="00A95868">
        <w:t xml:space="preserve"> </w:t>
      </w:r>
      <w:r w:rsidR="006C51A9" w:rsidRPr="00A95868">
        <w:t>определена независимым оценщиком и равна 227 200 (Двести двадцать семь тысяч двести) рублей 00 копеек, с учетом НДС, согласно отчету об определении рыночной стоимости сооружения и земельного участка № О-0</w:t>
      </w:r>
      <w:r w:rsidR="00663208" w:rsidRPr="00A95868">
        <w:t>43</w:t>
      </w:r>
      <w:r w:rsidR="006C51A9" w:rsidRPr="00A95868">
        <w:t xml:space="preserve">-20 БН от </w:t>
      </w:r>
      <w:r w:rsidR="00663208" w:rsidRPr="00A95868">
        <w:t>18</w:t>
      </w:r>
      <w:r w:rsidR="006C51A9" w:rsidRPr="00A95868">
        <w:t>.</w:t>
      </w:r>
      <w:r w:rsidR="00663208" w:rsidRPr="00A95868">
        <w:t>11</w:t>
      </w:r>
      <w:r w:rsidR="006C51A9" w:rsidRPr="00A95868">
        <w:t>.2020</w:t>
      </w:r>
      <w:r w:rsidR="00663208" w:rsidRPr="00A95868">
        <w:t>.</w:t>
      </w:r>
    </w:p>
    <w:p w:rsidR="001837F0" w:rsidRPr="00A95868" w:rsidRDefault="001837F0" w:rsidP="001837F0">
      <w:pPr>
        <w:ind w:firstLine="708"/>
        <w:jc w:val="both"/>
      </w:pPr>
      <w:r w:rsidRPr="00A95868">
        <w:rPr>
          <w:b/>
        </w:rPr>
        <w:t>Размер задатка:</w:t>
      </w:r>
      <w:r w:rsidRPr="00A95868">
        <w:t xml:space="preserve"> </w:t>
      </w:r>
      <w:r w:rsidR="00663208" w:rsidRPr="00A95868">
        <w:t>45 440</w:t>
      </w:r>
      <w:r w:rsidRPr="00A95868">
        <w:t xml:space="preserve"> (</w:t>
      </w:r>
      <w:r w:rsidR="00663208" w:rsidRPr="00A95868">
        <w:t>Сорок пять тысяч четыреста сорок</w:t>
      </w:r>
      <w:r w:rsidRPr="00A95868">
        <w:t>) рублей 00 копеек (20</w:t>
      </w:r>
      <w:r w:rsidR="00663208" w:rsidRPr="00A95868">
        <w:t xml:space="preserve"> </w:t>
      </w:r>
      <w:r w:rsidRPr="00A95868">
        <w:t>%</w:t>
      </w:r>
      <w:r w:rsidR="00663208" w:rsidRPr="00A95868">
        <w:t xml:space="preserve"> от начальной цены</w:t>
      </w:r>
      <w:r w:rsidRPr="00A95868">
        <w:t>).</w:t>
      </w:r>
    </w:p>
    <w:p w:rsidR="001837F0" w:rsidRPr="00A95868" w:rsidRDefault="001837F0" w:rsidP="001837F0">
      <w:pPr>
        <w:ind w:firstLine="708"/>
        <w:jc w:val="both"/>
      </w:pPr>
      <w:r w:rsidRPr="00A95868">
        <w:rPr>
          <w:b/>
        </w:rPr>
        <w:t>Шаг аукциона:</w:t>
      </w:r>
      <w:r w:rsidRPr="00A95868">
        <w:t xml:space="preserve"> </w:t>
      </w:r>
      <w:r w:rsidR="00663208" w:rsidRPr="00A95868">
        <w:t>11 360</w:t>
      </w:r>
      <w:r w:rsidRPr="00A95868">
        <w:t xml:space="preserve"> (</w:t>
      </w:r>
      <w:r w:rsidR="00663208" w:rsidRPr="00A95868">
        <w:t>Одиннадцать тысяч триста шестьдесят</w:t>
      </w:r>
      <w:r w:rsidRPr="00A95868">
        <w:t>) рублей 00 копеек (5</w:t>
      </w:r>
      <w:r w:rsidR="00663208" w:rsidRPr="00A95868">
        <w:t xml:space="preserve"> </w:t>
      </w:r>
      <w:r w:rsidRPr="00A95868">
        <w:t>%</w:t>
      </w:r>
      <w:r w:rsidR="00663208" w:rsidRPr="00A95868">
        <w:t xml:space="preserve"> от начальной цены</w:t>
      </w:r>
      <w:r w:rsidRPr="00A95868">
        <w:t>).</w:t>
      </w:r>
    </w:p>
    <w:p w:rsidR="001837F0" w:rsidRPr="00A95868" w:rsidRDefault="001837F0" w:rsidP="001837F0">
      <w:pPr>
        <w:ind w:firstLine="708"/>
        <w:jc w:val="both"/>
      </w:pPr>
      <w:r w:rsidRPr="00A95868">
        <w:rPr>
          <w:b/>
        </w:rPr>
        <w:t>Сведения о предыдущих торгах по продаже имущества, объявленных в течение года:</w:t>
      </w:r>
      <w:r w:rsidRPr="00A95868">
        <w:t xml:space="preserve"> нет.</w:t>
      </w:r>
    </w:p>
    <w:p w:rsidR="001837F0" w:rsidRPr="00A95868" w:rsidRDefault="001837F0" w:rsidP="001837F0">
      <w:pPr>
        <w:ind w:firstLine="708"/>
        <w:jc w:val="both"/>
      </w:pPr>
      <w:r w:rsidRPr="00A95868">
        <w:rPr>
          <w:b/>
        </w:rPr>
        <w:t>Способ приватизации</w:t>
      </w:r>
      <w:r w:rsidR="00674E5B" w:rsidRPr="00A95868">
        <w:t>:</w:t>
      </w:r>
      <w:r w:rsidRPr="00A95868">
        <w:t xml:space="preserve"> </w:t>
      </w:r>
      <w:r w:rsidR="00663208" w:rsidRPr="00A95868">
        <w:t>аукцион по продаже муниципального имущества в электронной форме</w:t>
      </w:r>
      <w:r w:rsidRPr="00A95868">
        <w:t>.</w:t>
      </w:r>
    </w:p>
    <w:p w:rsidR="00674E5B" w:rsidRPr="00A95868" w:rsidRDefault="00674E5B" w:rsidP="00674E5B">
      <w:pPr>
        <w:ind w:firstLine="708"/>
        <w:jc w:val="both"/>
        <w:rPr>
          <w:b/>
        </w:rPr>
      </w:pPr>
      <w:r w:rsidRPr="00A95868">
        <w:rPr>
          <w:b/>
        </w:rPr>
        <w:t>Форма подачи предложений о цене имущества:</w:t>
      </w:r>
    </w:p>
    <w:p w:rsidR="00674E5B" w:rsidRPr="00A95868" w:rsidRDefault="00674E5B" w:rsidP="00674E5B">
      <w:pPr>
        <w:ind w:firstLine="708"/>
        <w:jc w:val="both"/>
      </w:pPr>
      <w:r w:rsidRPr="00A95868"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:rsidR="00674E5B" w:rsidRPr="00A95868" w:rsidRDefault="00674E5B" w:rsidP="00674E5B">
      <w:pPr>
        <w:ind w:firstLine="708"/>
        <w:jc w:val="both"/>
      </w:pPr>
      <w:r w:rsidRPr="00A95868">
        <w:rPr>
          <w:b/>
        </w:rPr>
        <w:t>ЛОТ № 2.</w:t>
      </w:r>
      <w:r w:rsidRPr="00A95868">
        <w:t xml:space="preserve"> Н</w:t>
      </w:r>
      <w:r w:rsidRPr="00A95868">
        <w:rPr>
          <w:lang w:eastAsia="ru-RU"/>
        </w:rPr>
        <w:t xml:space="preserve">ежилое здание (склад), расположенное по адресу: </w:t>
      </w:r>
      <w:proofErr w:type="gramStart"/>
      <w:r w:rsidRPr="00A95868">
        <w:rPr>
          <w:lang w:eastAsia="ru-RU"/>
        </w:rPr>
        <w:t xml:space="preserve">Российская Федерация, Томская область, Асиновский район, Ягодное сельское поселение, д. Мало-Жирово, ул. 40 лет Победы, 26/3, назначение: нежилое, площадь 606,3 кв. м., кадастровый номер: 70:02:0200018:724 с земельным участком кадастровый номер 70:02:0200018:484, категория земель: земли населенных пунктов, вид разрешенного использования: </w:t>
      </w:r>
      <w:r w:rsidR="00FC4271" w:rsidRPr="00A95868">
        <w:rPr>
          <w:lang w:eastAsia="ru-RU"/>
        </w:rPr>
        <w:t>для обслуживания здания склада, для размещения производственных и административных зданий, строений, сооружений и обслуживающих</w:t>
      </w:r>
      <w:proofErr w:type="gramEnd"/>
      <w:r w:rsidR="00FC4271" w:rsidRPr="00A95868">
        <w:rPr>
          <w:lang w:eastAsia="ru-RU"/>
        </w:rPr>
        <w:t xml:space="preserve"> их объектов, адрес (местоположение): Томская область, Асиновский район, д. </w:t>
      </w:r>
      <w:proofErr w:type="gramStart"/>
      <w:r w:rsidR="00FC4271" w:rsidRPr="00A95868">
        <w:rPr>
          <w:lang w:eastAsia="ru-RU"/>
        </w:rPr>
        <w:t>Мало-Жирово</w:t>
      </w:r>
      <w:proofErr w:type="gramEnd"/>
      <w:r w:rsidR="00FC4271" w:rsidRPr="00A95868">
        <w:rPr>
          <w:lang w:eastAsia="ru-RU"/>
        </w:rPr>
        <w:t xml:space="preserve">, ул. 40 лет Победы, 26/3, </w:t>
      </w:r>
      <w:r w:rsidRPr="00A95868">
        <w:rPr>
          <w:lang w:eastAsia="ru-RU"/>
        </w:rPr>
        <w:t>площадь</w:t>
      </w:r>
      <w:r w:rsidR="00FC4271" w:rsidRPr="00A95868">
        <w:rPr>
          <w:lang w:eastAsia="ru-RU"/>
        </w:rPr>
        <w:t>ю</w:t>
      </w:r>
      <w:r w:rsidRPr="00A95868">
        <w:rPr>
          <w:lang w:eastAsia="ru-RU"/>
        </w:rPr>
        <w:t xml:space="preserve"> 955 кв.м.</w:t>
      </w:r>
    </w:p>
    <w:p w:rsidR="00674E5B" w:rsidRPr="00A95868" w:rsidRDefault="00674E5B" w:rsidP="00674E5B">
      <w:pPr>
        <w:ind w:firstLine="708"/>
        <w:jc w:val="both"/>
      </w:pPr>
      <w:r w:rsidRPr="00A95868">
        <w:rPr>
          <w:b/>
        </w:rPr>
        <w:lastRenderedPageBreak/>
        <w:t>Начальная цена продажи</w:t>
      </w:r>
      <w:r w:rsidRPr="00A95868">
        <w:t xml:space="preserve"> определена независимым оценщиком и равна </w:t>
      </w:r>
      <w:r w:rsidR="00FC4271" w:rsidRPr="00A95868">
        <w:t>103</w:t>
      </w:r>
      <w:r w:rsidRPr="00A95868">
        <w:t xml:space="preserve"> </w:t>
      </w:r>
      <w:r w:rsidR="00FC4271" w:rsidRPr="00A95868">
        <w:t>0</w:t>
      </w:r>
      <w:r w:rsidRPr="00A95868">
        <w:t>00 (</w:t>
      </w:r>
      <w:r w:rsidR="00FC4271" w:rsidRPr="00A95868">
        <w:t>Сто три тысячи</w:t>
      </w:r>
      <w:r w:rsidRPr="00A95868">
        <w:t xml:space="preserve">) рублей 00 копеек, с учетом НДС, согласно отчету об определении рыночной стоимости </w:t>
      </w:r>
      <w:r w:rsidR="00FC4271" w:rsidRPr="00A95868">
        <w:t>нежилого здания и земельного участка № О-039-20-01 БН от 09.11.2020</w:t>
      </w:r>
      <w:r w:rsidRPr="00A95868">
        <w:t>.</w:t>
      </w:r>
    </w:p>
    <w:p w:rsidR="00674E5B" w:rsidRPr="00A95868" w:rsidRDefault="00674E5B" w:rsidP="00674E5B">
      <w:pPr>
        <w:ind w:firstLine="708"/>
        <w:jc w:val="both"/>
      </w:pPr>
      <w:r w:rsidRPr="00A95868">
        <w:rPr>
          <w:b/>
        </w:rPr>
        <w:t>Размер задатка:</w:t>
      </w:r>
      <w:r w:rsidRPr="00A95868">
        <w:t xml:space="preserve"> </w:t>
      </w:r>
      <w:r w:rsidR="00FC4271" w:rsidRPr="00A95868">
        <w:t>20 600</w:t>
      </w:r>
      <w:r w:rsidRPr="00A95868">
        <w:t xml:space="preserve"> (</w:t>
      </w:r>
      <w:r w:rsidR="00FC4271" w:rsidRPr="00A95868">
        <w:t>Двадцать тысяч шестьсот</w:t>
      </w:r>
      <w:r w:rsidRPr="00A95868">
        <w:t>) рублей 00 копеек (20 % от начальной цены).</w:t>
      </w:r>
    </w:p>
    <w:p w:rsidR="00674E5B" w:rsidRPr="00A95868" w:rsidRDefault="00674E5B" w:rsidP="00674E5B">
      <w:pPr>
        <w:ind w:firstLine="708"/>
        <w:jc w:val="both"/>
      </w:pPr>
      <w:r w:rsidRPr="00A95868">
        <w:rPr>
          <w:b/>
        </w:rPr>
        <w:t>Шаг аукциона:</w:t>
      </w:r>
      <w:r w:rsidRPr="00A95868">
        <w:t xml:space="preserve"> </w:t>
      </w:r>
      <w:r w:rsidR="00FC4271" w:rsidRPr="00A95868">
        <w:t>5 150</w:t>
      </w:r>
      <w:r w:rsidRPr="00A95868">
        <w:t xml:space="preserve"> (</w:t>
      </w:r>
      <w:r w:rsidR="00FC4271" w:rsidRPr="00A95868">
        <w:t>Пять тысяч сто пятьдесят</w:t>
      </w:r>
      <w:r w:rsidRPr="00A95868">
        <w:t>) рублей 00 копеек (5 % от начальной цены).</w:t>
      </w:r>
    </w:p>
    <w:p w:rsidR="00674E5B" w:rsidRPr="00A95868" w:rsidRDefault="00674E5B" w:rsidP="00674E5B">
      <w:pPr>
        <w:ind w:firstLine="708"/>
        <w:jc w:val="both"/>
      </w:pPr>
      <w:r w:rsidRPr="00A95868">
        <w:rPr>
          <w:b/>
        </w:rPr>
        <w:t>Сведения о предыдущих торгах по продаже имущества, объявленных в течение года:</w:t>
      </w:r>
      <w:r w:rsidRPr="00A95868">
        <w:t xml:space="preserve"> нет.</w:t>
      </w:r>
    </w:p>
    <w:p w:rsidR="00674E5B" w:rsidRPr="00A95868" w:rsidRDefault="00674E5B" w:rsidP="00674E5B">
      <w:pPr>
        <w:ind w:firstLine="708"/>
        <w:jc w:val="both"/>
      </w:pPr>
      <w:r w:rsidRPr="00A95868">
        <w:rPr>
          <w:b/>
        </w:rPr>
        <w:t>Способ приватизации</w:t>
      </w:r>
      <w:r w:rsidRPr="00A95868">
        <w:t>: аукцион по продаже муниципального имущества в электронной форме.</w:t>
      </w:r>
    </w:p>
    <w:p w:rsidR="00674E5B" w:rsidRPr="00A95868" w:rsidRDefault="00674E5B" w:rsidP="00674E5B">
      <w:pPr>
        <w:ind w:firstLine="708"/>
        <w:jc w:val="both"/>
        <w:rPr>
          <w:b/>
        </w:rPr>
      </w:pPr>
      <w:r w:rsidRPr="00A95868">
        <w:rPr>
          <w:b/>
        </w:rPr>
        <w:t>Форма подачи предложений о цене имущества:</w:t>
      </w:r>
    </w:p>
    <w:p w:rsidR="00674E5B" w:rsidRPr="00A95868" w:rsidRDefault="00674E5B" w:rsidP="00674E5B">
      <w:pPr>
        <w:ind w:firstLine="708"/>
        <w:jc w:val="both"/>
      </w:pPr>
      <w:r w:rsidRPr="00A95868"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:rsidR="00FC4271" w:rsidRPr="00A95868" w:rsidRDefault="00674E5B" w:rsidP="00674E5B">
      <w:pPr>
        <w:jc w:val="both"/>
      </w:pPr>
      <w:r w:rsidRPr="00A95868">
        <w:t xml:space="preserve">            </w:t>
      </w:r>
      <w:r w:rsidR="00FC4271" w:rsidRPr="00A95868">
        <w:rPr>
          <w:b/>
        </w:rPr>
        <w:t>ЛОТ № 3</w:t>
      </w:r>
      <w:r w:rsidRPr="00A95868">
        <w:rPr>
          <w:b/>
        </w:rPr>
        <w:t>.</w:t>
      </w:r>
      <w:r w:rsidRPr="00A95868">
        <w:t xml:space="preserve"> </w:t>
      </w:r>
      <w:r w:rsidR="00FC4271" w:rsidRPr="00A95868">
        <w:t>С</w:t>
      </w:r>
      <w:r w:rsidR="00FC4271" w:rsidRPr="00A95868">
        <w:rPr>
          <w:lang w:eastAsia="ru-RU"/>
        </w:rPr>
        <w:t xml:space="preserve">ооружение (асфальтированная площадка), расположенное по адресу: </w:t>
      </w:r>
      <w:proofErr w:type="gramStart"/>
      <w:r w:rsidR="00FC4271" w:rsidRPr="00A95868">
        <w:rPr>
          <w:lang w:eastAsia="ru-RU"/>
        </w:rPr>
        <w:t>Российская Федерация, Томская область, Асиновский район, Ягодное сельское поселение, д. Мало-Жирово, ул. 40 лет Победы, 26/6, назначение: сооружения сельскохозяйственного производства, площадь застройки 3373 кв. м., кадастровый номер: 70:02:0200018:725 с земельным участком кадастровый номер 70:02:0200018:723,  категория земель: земли населенных пунктов, вид разрешенного использования: хранение и переработка сельскохозяйственной продукции (1.15), для размещения объектов сельскохозяйственного назначения</w:t>
      </w:r>
      <w:proofErr w:type="gramEnd"/>
      <w:r w:rsidR="00D5092D" w:rsidRPr="00A95868">
        <w:rPr>
          <w:lang w:eastAsia="ru-RU"/>
        </w:rPr>
        <w:t xml:space="preserve"> и сельскохозяйственных угодий, адрес (местоположение): Томская область, Асиновский район, д. </w:t>
      </w:r>
      <w:proofErr w:type="gramStart"/>
      <w:r w:rsidR="00D5092D" w:rsidRPr="00A95868">
        <w:rPr>
          <w:lang w:eastAsia="ru-RU"/>
        </w:rPr>
        <w:t>Мало-Жирово</w:t>
      </w:r>
      <w:proofErr w:type="gramEnd"/>
      <w:r w:rsidR="00D5092D" w:rsidRPr="00A95868">
        <w:rPr>
          <w:lang w:eastAsia="ru-RU"/>
        </w:rPr>
        <w:t xml:space="preserve">, ул. 40 лет Победы, 26/6, </w:t>
      </w:r>
      <w:r w:rsidR="00FC4271" w:rsidRPr="00A95868">
        <w:rPr>
          <w:lang w:eastAsia="ru-RU"/>
        </w:rPr>
        <w:t>площадь</w:t>
      </w:r>
      <w:r w:rsidR="00D5092D" w:rsidRPr="00A95868">
        <w:rPr>
          <w:lang w:eastAsia="ru-RU"/>
        </w:rPr>
        <w:t>ю</w:t>
      </w:r>
      <w:r w:rsidR="00FC4271" w:rsidRPr="00A95868">
        <w:rPr>
          <w:lang w:eastAsia="ru-RU"/>
        </w:rPr>
        <w:t xml:space="preserve"> 3373 кв.м</w:t>
      </w:r>
      <w:r w:rsidR="00695B22">
        <w:rPr>
          <w:lang w:eastAsia="ru-RU"/>
        </w:rPr>
        <w:t>.</w:t>
      </w:r>
    </w:p>
    <w:p w:rsidR="00674E5B" w:rsidRPr="00A95868" w:rsidRDefault="00674E5B" w:rsidP="00674E5B">
      <w:pPr>
        <w:ind w:firstLine="708"/>
        <w:jc w:val="both"/>
      </w:pPr>
      <w:r w:rsidRPr="00A95868">
        <w:rPr>
          <w:b/>
        </w:rPr>
        <w:t>Начальная цена продажи</w:t>
      </w:r>
      <w:r w:rsidRPr="00A95868">
        <w:t xml:space="preserve"> определена независимым оценщиком и равна </w:t>
      </w:r>
      <w:r w:rsidR="00D5092D" w:rsidRPr="00A95868">
        <w:t>52 000</w:t>
      </w:r>
      <w:r w:rsidRPr="00A95868">
        <w:t xml:space="preserve"> (</w:t>
      </w:r>
      <w:r w:rsidR="00D5092D" w:rsidRPr="00A95868">
        <w:t>Пятьдесят две тысячи</w:t>
      </w:r>
      <w:r w:rsidRPr="00A95868">
        <w:t xml:space="preserve">) рублей 00 копеек, с учетом НДС, согласно отчету об определении рыночной </w:t>
      </w:r>
      <w:r w:rsidR="00D5092D" w:rsidRPr="00A95868">
        <w:t>сооружения и земельного участка № О-039-20-02 БН от 09.11.2020</w:t>
      </w:r>
      <w:r w:rsidRPr="00A95868">
        <w:t>.</w:t>
      </w:r>
    </w:p>
    <w:p w:rsidR="00674E5B" w:rsidRPr="00A95868" w:rsidRDefault="00674E5B" w:rsidP="00674E5B">
      <w:pPr>
        <w:ind w:firstLine="708"/>
        <w:jc w:val="both"/>
      </w:pPr>
      <w:r w:rsidRPr="00A95868">
        <w:rPr>
          <w:b/>
        </w:rPr>
        <w:t>Размер задатка:</w:t>
      </w:r>
      <w:r w:rsidRPr="00A95868">
        <w:t xml:space="preserve"> </w:t>
      </w:r>
      <w:r w:rsidR="00D5092D" w:rsidRPr="00A95868">
        <w:t>10 400</w:t>
      </w:r>
      <w:r w:rsidRPr="00A95868">
        <w:t xml:space="preserve"> (</w:t>
      </w:r>
      <w:r w:rsidR="00D5092D" w:rsidRPr="00A95868">
        <w:t>Десять тысяч четыреста</w:t>
      </w:r>
      <w:r w:rsidRPr="00A95868">
        <w:t>) рублей 00 копеек (20 % от начальной цены).</w:t>
      </w:r>
    </w:p>
    <w:p w:rsidR="00674E5B" w:rsidRPr="00A95868" w:rsidRDefault="00674E5B" w:rsidP="00674E5B">
      <w:pPr>
        <w:ind w:firstLine="708"/>
        <w:jc w:val="both"/>
      </w:pPr>
      <w:r w:rsidRPr="00A95868">
        <w:rPr>
          <w:b/>
        </w:rPr>
        <w:t>Шаг аукциона:</w:t>
      </w:r>
      <w:r w:rsidRPr="00A95868">
        <w:t xml:space="preserve"> </w:t>
      </w:r>
      <w:r w:rsidR="00D5092D" w:rsidRPr="00A95868">
        <w:t>2 600</w:t>
      </w:r>
      <w:r w:rsidRPr="00A95868">
        <w:t xml:space="preserve"> (</w:t>
      </w:r>
      <w:r w:rsidR="00D5092D" w:rsidRPr="00A95868">
        <w:t>Две тысячи шестьсот</w:t>
      </w:r>
      <w:r w:rsidRPr="00A95868">
        <w:t>) рублей 00 копеек (5 % от начальной цены).</w:t>
      </w:r>
    </w:p>
    <w:p w:rsidR="00674E5B" w:rsidRPr="00A95868" w:rsidRDefault="00674E5B" w:rsidP="00674E5B">
      <w:pPr>
        <w:ind w:firstLine="708"/>
        <w:jc w:val="both"/>
      </w:pPr>
      <w:r w:rsidRPr="00A95868">
        <w:rPr>
          <w:b/>
        </w:rPr>
        <w:t>Сведения о предыдущих торгах по продаже имущества, объявленных в течение года:</w:t>
      </w:r>
      <w:r w:rsidRPr="00A95868">
        <w:t xml:space="preserve"> нет.</w:t>
      </w:r>
    </w:p>
    <w:p w:rsidR="00674E5B" w:rsidRPr="00A95868" w:rsidRDefault="00674E5B" w:rsidP="00674E5B">
      <w:pPr>
        <w:ind w:firstLine="708"/>
        <w:jc w:val="both"/>
      </w:pPr>
      <w:r w:rsidRPr="00A95868">
        <w:rPr>
          <w:b/>
        </w:rPr>
        <w:t>Способ приватизации</w:t>
      </w:r>
      <w:r w:rsidRPr="00A95868">
        <w:t>: аукцион по продаже муниципального имущества в электронной форме.</w:t>
      </w:r>
    </w:p>
    <w:p w:rsidR="00E11962" w:rsidRPr="00A95868" w:rsidRDefault="00E11962" w:rsidP="00674E5B">
      <w:pPr>
        <w:ind w:firstLine="708"/>
        <w:jc w:val="both"/>
      </w:pPr>
      <w:r w:rsidRPr="00A95868">
        <w:rPr>
          <w:b/>
        </w:rPr>
        <w:t>Форма приватизации</w:t>
      </w:r>
      <w:r w:rsidRPr="00A95868">
        <w:t>: электронный аукцион.</w:t>
      </w:r>
    </w:p>
    <w:p w:rsidR="00674E5B" w:rsidRPr="00A95868" w:rsidRDefault="00674E5B" w:rsidP="00674E5B">
      <w:pPr>
        <w:ind w:firstLine="708"/>
        <w:jc w:val="both"/>
        <w:rPr>
          <w:b/>
        </w:rPr>
      </w:pPr>
      <w:r w:rsidRPr="00A95868">
        <w:rPr>
          <w:b/>
        </w:rPr>
        <w:t>Форма подачи предложений о цене имущества:</w:t>
      </w:r>
    </w:p>
    <w:p w:rsidR="00674E5B" w:rsidRPr="00A95868" w:rsidRDefault="00674E5B" w:rsidP="00E11962">
      <w:pPr>
        <w:ind w:firstLine="708"/>
        <w:jc w:val="both"/>
      </w:pPr>
      <w:r w:rsidRPr="00A95868"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:rsidR="00663208" w:rsidRPr="00A95868" w:rsidRDefault="00663208" w:rsidP="00663208">
      <w:pPr>
        <w:ind w:firstLine="708"/>
        <w:jc w:val="both"/>
      </w:pPr>
      <w:r w:rsidRPr="00A95868">
        <w:rPr>
          <w:b/>
        </w:rPr>
        <w:t>Собственник выставляемого на торги имущества</w:t>
      </w:r>
      <w:r w:rsidRPr="00A95868">
        <w:t xml:space="preserve"> — муниципальное образование «Ягодное сельское поселение».</w:t>
      </w:r>
    </w:p>
    <w:p w:rsidR="00663208" w:rsidRPr="00A95868" w:rsidRDefault="00663208" w:rsidP="00663208">
      <w:pPr>
        <w:ind w:firstLine="708"/>
        <w:jc w:val="both"/>
      </w:pPr>
      <w:r w:rsidRPr="00A95868">
        <w:rPr>
          <w:b/>
        </w:rPr>
        <w:t>Продавец муниципального имущества:</w:t>
      </w:r>
      <w:r w:rsidRPr="00A95868">
        <w:t xml:space="preserve"> Администрация Ягодного сельского поселения.</w:t>
      </w:r>
    </w:p>
    <w:p w:rsidR="00663208" w:rsidRPr="00A95868" w:rsidRDefault="00663208" w:rsidP="00663208">
      <w:pPr>
        <w:ind w:firstLine="708"/>
        <w:jc w:val="both"/>
      </w:pPr>
      <w:r w:rsidRPr="00A95868">
        <w:t>Местонахождение Продавца: 636806, Томская область, Асиновский район, с. Ягодное, ул. Школьная, 1г. Почтовый адрес: 636806, Томская область, Асиновский район, с. Ягодное, ул. Школьная, 1г. Ответственное лицо Продавца по вопросам проведения Аукциона: ведущий специалист по экономике и финансам — Жаднова Т.В.</w:t>
      </w:r>
    </w:p>
    <w:p w:rsidR="00663208" w:rsidRPr="00A95868" w:rsidRDefault="00663208" w:rsidP="00663208">
      <w:pPr>
        <w:ind w:firstLine="708"/>
        <w:jc w:val="both"/>
        <w:rPr>
          <w:rFonts w:eastAsia="Calibri"/>
        </w:rPr>
      </w:pPr>
      <w:r w:rsidRPr="00A95868">
        <w:rPr>
          <w:rFonts w:eastAsia="Calibri"/>
        </w:rPr>
        <w:t xml:space="preserve">Адрес электронной почты: </w:t>
      </w:r>
      <w:hyperlink r:id="rId5" w:history="1">
        <w:r w:rsidRPr="00A95868">
          <w:rPr>
            <w:rFonts w:eastAsia="Calibri"/>
            <w:color w:val="0000FF"/>
            <w:u w:val="single"/>
            <w:lang w:val="en-US"/>
          </w:rPr>
          <w:t>jaselp</w:t>
        </w:r>
        <w:r w:rsidRPr="00A95868">
          <w:rPr>
            <w:rFonts w:eastAsia="Calibri"/>
            <w:color w:val="0000FF"/>
            <w:u w:val="single"/>
          </w:rPr>
          <w:t>@</w:t>
        </w:r>
        <w:r w:rsidRPr="00A95868">
          <w:rPr>
            <w:rFonts w:eastAsia="Calibri"/>
            <w:color w:val="0000FF"/>
            <w:u w:val="single"/>
            <w:lang w:val="en-US"/>
          </w:rPr>
          <w:t>yandex</w:t>
        </w:r>
        <w:r w:rsidRPr="00A95868">
          <w:rPr>
            <w:rFonts w:eastAsia="Calibri"/>
            <w:color w:val="0000FF"/>
            <w:u w:val="single"/>
          </w:rPr>
          <w:t>.</w:t>
        </w:r>
        <w:r w:rsidRPr="00A95868">
          <w:rPr>
            <w:rFonts w:eastAsia="Calibri"/>
            <w:color w:val="0000FF"/>
            <w:u w:val="single"/>
            <w:lang w:val="en-US"/>
          </w:rPr>
          <w:t>ru</w:t>
        </w:r>
      </w:hyperlink>
      <w:r w:rsidRPr="00A95868">
        <w:rPr>
          <w:rFonts w:eastAsia="Calibri"/>
        </w:rPr>
        <w:t>.</w:t>
      </w:r>
    </w:p>
    <w:p w:rsidR="00663208" w:rsidRPr="00A95868" w:rsidRDefault="00663208" w:rsidP="00663208">
      <w:pPr>
        <w:ind w:firstLine="708"/>
        <w:jc w:val="both"/>
        <w:rPr>
          <w:rFonts w:eastAsia="Calibri"/>
        </w:rPr>
      </w:pPr>
      <w:r w:rsidRPr="00A95868">
        <w:rPr>
          <w:rFonts w:eastAsia="Calibri"/>
        </w:rPr>
        <w:t>Контактные телефоны: 8 (38241) 4 36 99.</w:t>
      </w:r>
    </w:p>
    <w:p w:rsidR="00663208" w:rsidRPr="00A95868" w:rsidRDefault="00663208" w:rsidP="00663208">
      <w:pPr>
        <w:ind w:firstLine="708"/>
        <w:jc w:val="both"/>
        <w:rPr>
          <w:rFonts w:eastAsia="Calibri"/>
        </w:rPr>
      </w:pPr>
      <w:r w:rsidRPr="00A95868">
        <w:rPr>
          <w:rFonts w:eastAsia="Calibri"/>
        </w:rPr>
        <w:t>Электронный адрес сайта, на котором размещена документация об аукционе:</w:t>
      </w:r>
    </w:p>
    <w:p w:rsidR="00663208" w:rsidRPr="00A95868" w:rsidRDefault="00663208" w:rsidP="00663208">
      <w:pPr>
        <w:ind w:firstLine="708"/>
        <w:jc w:val="both"/>
        <w:rPr>
          <w:rFonts w:eastAsia="Calibri"/>
          <w:u w:val="single"/>
        </w:rPr>
      </w:pPr>
      <w:r w:rsidRPr="00A95868">
        <w:rPr>
          <w:rFonts w:eastAsia="Calibri"/>
        </w:rPr>
        <w:lastRenderedPageBreak/>
        <w:t xml:space="preserve">Адрес сайта публикации в сети «Интернет»: </w:t>
      </w:r>
      <w:hyperlink r:id="rId6" w:history="1">
        <w:r w:rsidRPr="00A95868">
          <w:rPr>
            <w:rStyle w:val="a3"/>
            <w:rFonts w:eastAsia="Calibri"/>
          </w:rPr>
          <w:t>www.yaselp.asino.ru</w:t>
        </w:r>
      </w:hyperlink>
      <w:r w:rsidRPr="00A95868">
        <w:rPr>
          <w:rFonts w:eastAsia="Calibri"/>
        </w:rPr>
        <w:t xml:space="preserve">, </w:t>
      </w:r>
      <w:hyperlink r:id="rId7" w:history="1">
        <w:r w:rsidRPr="00A95868">
          <w:rPr>
            <w:rFonts w:eastAsia="Calibri"/>
            <w:u w:val="single"/>
            <w:lang w:val="en-US"/>
          </w:rPr>
          <w:t>www</w:t>
        </w:r>
        <w:r w:rsidRPr="00A95868">
          <w:rPr>
            <w:rFonts w:eastAsia="Calibri"/>
            <w:u w:val="single"/>
          </w:rPr>
          <w:t>.</w:t>
        </w:r>
        <w:r w:rsidRPr="00A95868">
          <w:rPr>
            <w:rFonts w:eastAsia="Calibri"/>
            <w:u w:val="single"/>
            <w:lang w:val="en-US"/>
          </w:rPr>
          <w:t>torgi</w:t>
        </w:r>
        <w:r w:rsidRPr="00A95868">
          <w:rPr>
            <w:rFonts w:eastAsia="Calibri"/>
            <w:u w:val="single"/>
          </w:rPr>
          <w:t>.</w:t>
        </w:r>
        <w:r w:rsidRPr="00A95868">
          <w:rPr>
            <w:rFonts w:eastAsia="Calibri"/>
            <w:u w:val="single"/>
            <w:lang w:val="en-US"/>
          </w:rPr>
          <w:t>gov</w:t>
        </w:r>
        <w:r w:rsidRPr="00A95868">
          <w:rPr>
            <w:rFonts w:eastAsia="Calibri"/>
            <w:u w:val="single"/>
          </w:rPr>
          <w:t>.</w:t>
        </w:r>
        <w:r w:rsidRPr="00A95868">
          <w:rPr>
            <w:rFonts w:eastAsia="Calibri"/>
            <w:u w:val="single"/>
            <w:lang w:val="en-US"/>
          </w:rPr>
          <w:t>ru</w:t>
        </w:r>
      </w:hyperlink>
      <w:r w:rsidRPr="00A95868">
        <w:rPr>
          <w:rFonts w:eastAsia="Calibri"/>
          <w:u w:val="single"/>
        </w:rPr>
        <w:t>, www.rts-tender.ru.</w:t>
      </w:r>
    </w:p>
    <w:p w:rsidR="00E11962" w:rsidRPr="00A95868" w:rsidRDefault="00663208" w:rsidP="00663208">
      <w:pPr>
        <w:suppressAutoHyphens/>
        <w:ind w:firstLine="709"/>
        <w:jc w:val="both"/>
        <w:rPr>
          <w:rFonts w:eastAsia="Calibri"/>
        </w:rPr>
      </w:pPr>
      <w:r w:rsidRPr="00A95868">
        <w:rPr>
          <w:rFonts w:eastAsia="Calibri"/>
        </w:rPr>
        <w:t>Организатором  торгов выступает  ООО «РТС - тендер». (В соответствии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форме»).</w:t>
      </w:r>
    </w:p>
    <w:p w:rsidR="00663208" w:rsidRPr="00A95868" w:rsidRDefault="00663208" w:rsidP="00663208">
      <w:pPr>
        <w:suppressAutoHyphens/>
        <w:ind w:firstLine="709"/>
        <w:jc w:val="both"/>
        <w:rPr>
          <w:rFonts w:eastAsia="Calibri"/>
        </w:rPr>
      </w:pPr>
      <w:r w:rsidRPr="00A95868">
        <w:rPr>
          <w:rFonts w:eastAsia="Calibri"/>
        </w:rPr>
        <w:t xml:space="preserve">Место нахождения: 127006, г. Москва, ул. </w:t>
      </w:r>
      <w:proofErr w:type="spellStart"/>
      <w:r w:rsidRPr="00A95868">
        <w:rPr>
          <w:rFonts w:eastAsia="Calibri"/>
        </w:rPr>
        <w:t>Долгоруковская</w:t>
      </w:r>
      <w:proofErr w:type="spellEnd"/>
      <w:r w:rsidRPr="00A95868">
        <w:rPr>
          <w:rFonts w:eastAsia="Calibri"/>
        </w:rPr>
        <w:t>, д. 38, стр. 1.</w:t>
      </w:r>
    </w:p>
    <w:p w:rsidR="00663208" w:rsidRPr="00A95868" w:rsidRDefault="00663208" w:rsidP="00663208">
      <w:pPr>
        <w:suppressAutoHyphens/>
        <w:ind w:firstLine="709"/>
        <w:jc w:val="both"/>
        <w:rPr>
          <w:rFonts w:eastAsia="Calibri"/>
        </w:rPr>
      </w:pPr>
      <w:r w:rsidRPr="00A95868">
        <w:rPr>
          <w:rFonts w:eastAsia="Calibri"/>
        </w:rPr>
        <w:t>Сайт: www.rts-tender.ru</w:t>
      </w:r>
    </w:p>
    <w:p w:rsidR="00663208" w:rsidRPr="00A95868" w:rsidRDefault="00663208" w:rsidP="00663208">
      <w:pPr>
        <w:suppressAutoHyphens/>
        <w:ind w:firstLine="709"/>
        <w:jc w:val="both"/>
        <w:rPr>
          <w:rFonts w:eastAsia="Calibri"/>
        </w:rPr>
      </w:pPr>
      <w:r w:rsidRPr="00A95868">
        <w:rPr>
          <w:rFonts w:eastAsia="Calibri"/>
        </w:rPr>
        <w:t xml:space="preserve">Адрес электронной почты: </w:t>
      </w:r>
      <w:hyperlink r:id="rId8" w:history="1">
        <w:r w:rsidRPr="00A95868">
          <w:rPr>
            <w:rFonts w:eastAsia="Calibri"/>
            <w:color w:val="0000FF"/>
            <w:u w:val="single"/>
          </w:rPr>
          <w:t>iSupport@rts-tender.ru</w:t>
        </w:r>
      </w:hyperlink>
    </w:p>
    <w:p w:rsidR="00663208" w:rsidRPr="00A95868" w:rsidRDefault="00663208" w:rsidP="00663208">
      <w:pPr>
        <w:suppressAutoHyphens/>
        <w:ind w:firstLine="709"/>
        <w:jc w:val="both"/>
        <w:rPr>
          <w:rFonts w:eastAsia="Calibri"/>
        </w:rPr>
      </w:pPr>
      <w:r w:rsidRPr="00A95868">
        <w:rPr>
          <w:rFonts w:eastAsia="Calibri"/>
        </w:rPr>
        <w:t xml:space="preserve">тел.: +7 (499) 653-55-00, +7 (800) 500-7-500, факс: +7 (495) 733-95-19. </w:t>
      </w:r>
    </w:p>
    <w:p w:rsidR="00663208" w:rsidRPr="00A95868" w:rsidRDefault="00663208" w:rsidP="00663208">
      <w:pPr>
        <w:suppressAutoHyphens/>
        <w:ind w:firstLine="709"/>
        <w:jc w:val="both"/>
        <w:rPr>
          <w:rFonts w:eastAsia="Times New Roman"/>
          <w:lang w:eastAsia="ru-RU"/>
        </w:rPr>
      </w:pPr>
      <w:r w:rsidRPr="00A95868">
        <w:rPr>
          <w:rFonts w:eastAsia="Times New Roman"/>
          <w:lang w:eastAsia="ru-RU"/>
        </w:rPr>
        <w:t>Продажа муниципального имущества Ягодного сельского поселения Асиновского района Томской области осуществляется только в электронной форме, на официальном сайте ООО «РТС - тендер».</w:t>
      </w:r>
    </w:p>
    <w:p w:rsidR="00663208" w:rsidRPr="00A95868" w:rsidRDefault="00D5092D" w:rsidP="00663208">
      <w:pPr>
        <w:suppressAutoHyphens/>
        <w:ind w:firstLine="709"/>
        <w:jc w:val="both"/>
        <w:rPr>
          <w:rFonts w:eastAsia="Times New Roman"/>
          <w:lang w:eastAsia="ru-RU"/>
        </w:rPr>
      </w:pPr>
      <w:r w:rsidRPr="00A95868">
        <w:rPr>
          <w:rFonts w:eastAsia="Times New Roman"/>
          <w:b/>
          <w:lang w:eastAsia="ru-RU"/>
        </w:rPr>
        <w:t xml:space="preserve">Место приема/подачи Заявок: </w:t>
      </w:r>
      <w:r w:rsidRPr="00A95868">
        <w:rPr>
          <w:rFonts w:eastAsia="Times New Roman"/>
          <w:lang w:eastAsia="ru-RU"/>
        </w:rPr>
        <w:t xml:space="preserve">электронная площадка </w:t>
      </w:r>
      <w:hyperlink r:id="rId9" w:history="1">
        <w:r w:rsidR="00E05C68" w:rsidRPr="00A95868">
          <w:rPr>
            <w:rStyle w:val="a3"/>
            <w:rFonts w:eastAsia="Times New Roman"/>
            <w:lang w:eastAsia="ru-RU"/>
          </w:rPr>
          <w:t>www.rts-tender.ru</w:t>
        </w:r>
      </w:hyperlink>
      <w:r w:rsidRPr="00A95868">
        <w:rPr>
          <w:rFonts w:eastAsia="Times New Roman"/>
          <w:lang w:eastAsia="ru-RU"/>
        </w:rPr>
        <w:t>.</w:t>
      </w:r>
    </w:p>
    <w:p w:rsidR="00E05C68" w:rsidRPr="00A95868" w:rsidRDefault="00E05C68" w:rsidP="00E05C68">
      <w:pPr>
        <w:suppressAutoHyphens/>
        <w:ind w:firstLine="709"/>
        <w:jc w:val="both"/>
        <w:rPr>
          <w:rFonts w:eastAsia="Times New Roman"/>
          <w:lang w:eastAsia="ru-RU"/>
        </w:rPr>
      </w:pPr>
      <w:r w:rsidRPr="00A95868">
        <w:rPr>
          <w:rFonts w:eastAsia="Times New Roman"/>
          <w:b/>
          <w:lang w:eastAsia="ru-RU"/>
        </w:rPr>
        <w:t>Дата и время начала подачи заявок</w:t>
      </w:r>
      <w:r w:rsidRPr="00A95868">
        <w:rPr>
          <w:rFonts w:eastAsia="Times New Roman"/>
          <w:lang w:eastAsia="ru-RU"/>
        </w:rPr>
        <w:t xml:space="preserve">: </w:t>
      </w:r>
      <w:r w:rsidRPr="00A95868">
        <w:rPr>
          <w:rFonts w:eastAsia="Times New Roman"/>
          <w:b/>
          <w:lang w:eastAsia="ru-RU"/>
        </w:rPr>
        <w:t xml:space="preserve"> </w:t>
      </w:r>
      <w:r w:rsidRPr="00A95868">
        <w:rPr>
          <w:rFonts w:eastAsia="Times New Roman"/>
          <w:lang w:eastAsia="ru-RU"/>
        </w:rPr>
        <w:t>27 ноября 2020 г. с 8 час 00 мин. по московскому времени.</w:t>
      </w:r>
    </w:p>
    <w:p w:rsidR="00E05C68" w:rsidRPr="00A95868" w:rsidRDefault="00E05C68" w:rsidP="00E05C68">
      <w:pPr>
        <w:suppressAutoHyphens/>
        <w:ind w:firstLine="709"/>
        <w:jc w:val="both"/>
        <w:rPr>
          <w:rFonts w:eastAsia="Times New Roman"/>
          <w:lang w:eastAsia="ru-RU"/>
        </w:rPr>
      </w:pPr>
      <w:r w:rsidRPr="00A95868">
        <w:rPr>
          <w:rFonts w:eastAsia="Times New Roman"/>
          <w:b/>
          <w:lang w:eastAsia="ru-RU"/>
        </w:rPr>
        <w:t>Дата и время окончания подачи заявок</w:t>
      </w:r>
      <w:r w:rsidRPr="00A95868">
        <w:rPr>
          <w:rFonts w:eastAsia="Times New Roman"/>
          <w:lang w:eastAsia="ru-RU"/>
        </w:rPr>
        <w:t>: 21</w:t>
      </w:r>
      <w:r w:rsidRPr="00A95868">
        <w:rPr>
          <w:rFonts w:eastAsia="Times New Roman"/>
          <w:bCs/>
          <w:lang w:eastAsia="ru-RU"/>
        </w:rPr>
        <w:t xml:space="preserve"> </w:t>
      </w:r>
      <w:r w:rsidRPr="00A95868">
        <w:rPr>
          <w:rFonts w:eastAsia="Times New Roman"/>
          <w:lang w:eastAsia="ru-RU"/>
        </w:rPr>
        <w:t>декабря 2020 г. в 13 час 00 мин. по московскому времени.</w:t>
      </w:r>
    </w:p>
    <w:p w:rsidR="00E05C68" w:rsidRPr="00A95868" w:rsidRDefault="00E05C68" w:rsidP="00E05C68">
      <w:pPr>
        <w:suppressAutoHyphens/>
        <w:ind w:firstLine="708"/>
        <w:jc w:val="both"/>
        <w:rPr>
          <w:rFonts w:eastAsia="Times New Roman"/>
          <w:lang w:eastAsia="ru-RU"/>
        </w:rPr>
      </w:pPr>
      <w:r w:rsidRPr="00A95868">
        <w:rPr>
          <w:rFonts w:eastAsia="Times New Roman"/>
          <w:b/>
          <w:lang w:eastAsia="ru-RU"/>
        </w:rPr>
        <w:t>Дата определения участников аукциона</w:t>
      </w:r>
      <w:r w:rsidRPr="00A95868">
        <w:rPr>
          <w:rFonts w:eastAsia="Times New Roman"/>
          <w:lang w:eastAsia="ru-RU"/>
        </w:rPr>
        <w:t>, проводимого в электронной форме: 22</w:t>
      </w:r>
      <w:r w:rsidRPr="00A95868">
        <w:rPr>
          <w:rFonts w:eastAsia="Times New Roman"/>
          <w:b/>
          <w:lang w:eastAsia="ru-RU"/>
        </w:rPr>
        <w:t xml:space="preserve"> </w:t>
      </w:r>
      <w:r w:rsidRPr="00A95868">
        <w:rPr>
          <w:rFonts w:eastAsia="Times New Roman"/>
          <w:lang w:eastAsia="ru-RU"/>
        </w:rPr>
        <w:t>декабря 2020 г. в 07 час 00 мин. по московскому времени.</w:t>
      </w:r>
    </w:p>
    <w:p w:rsidR="00663208" w:rsidRPr="00A95868" w:rsidRDefault="00E05C68" w:rsidP="00663208">
      <w:pPr>
        <w:suppressAutoHyphens/>
        <w:ind w:firstLine="709"/>
        <w:jc w:val="both"/>
        <w:rPr>
          <w:rFonts w:eastAsia="Times New Roman"/>
          <w:lang w:eastAsia="ru-RU"/>
        </w:rPr>
      </w:pPr>
      <w:r w:rsidRPr="00A95868">
        <w:rPr>
          <w:rFonts w:eastAsia="Times New Roman"/>
          <w:b/>
          <w:lang w:eastAsia="ru-RU"/>
        </w:rPr>
        <w:t>Дата и время проведения аукциона:</w:t>
      </w:r>
      <w:r w:rsidRPr="00A95868">
        <w:rPr>
          <w:rFonts w:eastAsia="Times New Roman"/>
          <w:lang w:eastAsia="ru-RU"/>
        </w:rPr>
        <w:t xml:space="preserve"> 23 декабря 2020 г. с 09 час. 00 мин. по московскому времени.  Аукцион проводится не позднее третьего рабочего дня со дня признания претендентов участниками аукциона (пункт 4 статьи 18 Федерального закона № 178-ФЗ</w:t>
      </w:r>
      <w:r w:rsidR="004E2754" w:rsidRPr="00A95868">
        <w:rPr>
          <w:rFonts w:eastAsia="Times New Roman"/>
          <w:lang w:eastAsia="ru-RU"/>
        </w:rPr>
        <w:t>от 21.12.2001</w:t>
      </w:r>
      <w:r w:rsidRPr="00A95868">
        <w:rPr>
          <w:rFonts w:eastAsia="Times New Roman"/>
          <w:lang w:eastAsia="ru-RU"/>
        </w:rPr>
        <w:t>).</w:t>
      </w:r>
    </w:p>
    <w:p w:rsidR="00E73996" w:rsidRPr="00A95868" w:rsidRDefault="00E73996" w:rsidP="00663208">
      <w:pPr>
        <w:suppressAutoHyphens/>
        <w:ind w:firstLine="709"/>
        <w:jc w:val="both"/>
        <w:rPr>
          <w:rFonts w:eastAsia="Times New Roman"/>
          <w:lang w:eastAsia="ru-RU"/>
        </w:rPr>
      </w:pPr>
      <w:r w:rsidRPr="00A95868">
        <w:rPr>
          <w:rFonts w:eastAsia="Times New Roman"/>
          <w:b/>
          <w:lang w:eastAsia="ru-RU"/>
        </w:rPr>
        <w:t>Срок подведения итогов аукциона:</w:t>
      </w:r>
      <w:r w:rsidRPr="00A95868">
        <w:rPr>
          <w:rFonts w:eastAsia="Times New Roman"/>
          <w:lang w:eastAsia="ru-RU"/>
        </w:rPr>
        <w:t xml:space="preserve"> 23 декабря 2020 г. с 09 час. 00 мин. по московскому времени до последнего предложения Участников.</w:t>
      </w:r>
    </w:p>
    <w:p w:rsidR="00E73996" w:rsidRPr="00A95868" w:rsidRDefault="001837F0" w:rsidP="001837F0">
      <w:pPr>
        <w:jc w:val="both"/>
        <w:rPr>
          <w:b/>
        </w:rPr>
      </w:pPr>
      <w:r w:rsidRPr="00A95868">
        <w:t xml:space="preserve">           </w:t>
      </w:r>
      <w:r w:rsidR="00E73996" w:rsidRPr="00A95868">
        <w:rPr>
          <w:b/>
        </w:rPr>
        <w:t>Порядок подачи заявок и проведения аукциона:</w:t>
      </w:r>
    </w:p>
    <w:p w:rsidR="00E73996" w:rsidRPr="00A95868" w:rsidRDefault="001837F0" w:rsidP="00E73996">
      <w:pPr>
        <w:ind w:firstLine="708"/>
        <w:jc w:val="both"/>
      </w:pPr>
      <w:r w:rsidRPr="00A95868"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Организатора торгов на сайте www.rts-tender.ru (далее - электронная площадка).</w:t>
      </w:r>
    </w:p>
    <w:p w:rsidR="00E73996" w:rsidRPr="00A95868" w:rsidRDefault="001837F0" w:rsidP="00E73996">
      <w:pPr>
        <w:ind w:firstLine="708"/>
        <w:jc w:val="both"/>
      </w:pPr>
      <w:r w:rsidRPr="00A95868"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E73996" w:rsidRPr="00A95868" w:rsidRDefault="001837F0" w:rsidP="00E73996">
      <w:pPr>
        <w:ind w:firstLine="708"/>
        <w:jc w:val="both"/>
      </w:pPr>
      <w:r w:rsidRPr="00A95868">
        <w:t>Регистрация на электронной площадке осуществляется без взимания платы.</w:t>
      </w:r>
    </w:p>
    <w:p w:rsidR="00E73996" w:rsidRPr="00A95868" w:rsidRDefault="001837F0" w:rsidP="00E73996">
      <w:pPr>
        <w:ind w:firstLine="708"/>
        <w:jc w:val="both"/>
      </w:pPr>
      <w:r w:rsidRPr="00A95868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73996" w:rsidRPr="00A95868" w:rsidRDefault="001837F0" w:rsidP="00E73996">
      <w:pPr>
        <w:ind w:firstLine="708"/>
        <w:jc w:val="both"/>
      </w:pPr>
      <w:r w:rsidRPr="00A95868">
        <w:t>Выплата вознаграждений с Продавцов и Арендодателей не взимается.</w:t>
      </w:r>
    </w:p>
    <w:p w:rsidR="00E73996" w:rsidRPr="00A95868" w:rsidRDefault="001837F0" w:rsidP="00E73996">
      <w:pPr>
        <w:ind w:firstLine="708"/>
        <w:jc w:val="both"/>
      </w:pPr>
      <w:r w:rsidRPr="00A95868"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«РТС-тендер» и размещены на сайте </w:t>
      </w:r>
      <w:hyperlink r:id="rId10" w:history="1">
        <w:r w:rsidR="00E73996" w:rsidRPr="00A95868">
          <w:rPr>
            <w:rStyle w:val="a3"/>
          </w:rPr>
          <w:t>http://help.rts-tender.ru/</w:t>
        </w:r>
      </w:hyperlink>
      <w:r w:rsidRPr="00A95868">
        <w:t>.</w:t>
      </w:r>
    </w:p>
    <w:p w:rsidR="00E73996" w:rsidRPr="00A95868" w:rsidRDefault="001837F0" w:rsidP="00E73996">
      <w:pPr>
        <w:ind w:firstLine="708"/>
        <w:jc w:val="both"/>
      </w:pPr>
      <w:r w:rsidRPr="00A95868">
        <w:t>Место и срок приема заявок:</w:t>
      </w:r>
    </w:p>
    <w:p w:rsidR="00E73996" w:rsidRPr="00A95868" w:rsidRDefault="00E73996" w:rsidP="00E73996">
      <w:pPr>
        <w:ind w:firstLine="708"/>
        <w:jc w:val="both"/>
      </w:pPr>
      <w:r w:rsidRPr="00A95868">
        <w:t>П</w:t>
      </w:r>
      <w:r w:rsidR="001837F0" w:rsidRPr="00A95868">
        <w:t xml:space="preserve">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</w:t>
      </w:r>
      <w:r w:rsidR="001837F0" w:rsidRPr="00A95868">
        <w:lastRenderedPageBreak/>
        <w:t>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E73996" w:rsidRPr="00A95868" w:rsidRDefault="001837F0" w:rsidP="001837F0">
      <w:pPr>
        <w:ind w:firstLine="708"/>
        <w:jc w:val="both"/>
      </w:pPr>
      <w:proofErr w:type="gramStart"/>
      <w:r w:rsidRPr="00A95868"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следующих документов</w:t>
      </w:r>
      <w:r w:rsidR="00E73996" w:rsidRPr="00A95868">
        <w:t>:</w:t>
      </w:r>
      <w:proofErr w:type="gramEnd"/>
    </w:p>
    <w:p w:rsidR="00E73996" w:rsidRPr="00A95868" w:rsidRDefault="001837F0" w:rsidP="001837F0">
      <w:pPr>
        <w:ind w:firstLine="708"/>
        <w:jc w:val="both"/>
      </w:pPr>
      <w:r w:rsidRPr="00A95868">
        <w:t>Юридические лица предоставляют:</w:t>
      </w:r>
    </w:p>
    <w:p w:rsidR="00E73996" w:rsidRPr="00A95868" w:rsidRDefault="001837F0" w:rsidP="001837F0">
      <w:pPr>
        <w:ind w:firstLine="708"/>
        <w:jc w:val="both"/>
      </w:pPr>
      <w:r w:rsidRPr="00A95868">
        <w:t>- Заверенные копии учредительных документов Заявителя;</w:t>
      </w:r>
    </w:p>
    <w:p w:rsidR="00E73996" w:rsidRPr="00A95868" w:rsidRDefault="001837F0" w:rsidP="001837F0">
      <w:pPr>
        <w:ind w:firstLine="708"/>
        <w:jc w:val="both"/>
      </w:pPr>
      <w:r w:rsidRPr="00A95868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73996" w:rsidRPr="00A95868" w:rsidRDefault="001837F0" w:rsidP="001837F0">
      <w:pPr>
        <w:ind w:firstLine="708"/>
        <w:jc w:val="both"/>
      </w:pPr>
      <w:r w:rsidRPr="00A9586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73996" w:rsidRPr="00A95868" w:rsidRDefault="001837F0" w:rsidP="001837F0">
      <w:pPr>
        <w:ind w:firstLine="708"/>
        <w:jc w:val="both"/>
      </w:pPr>
      <w:r w:rsidRPr="00A95868">
        <w:t>Физические лица предъявляют документ, удостоверяющий личность.</w:t>
      </w:r>
    </w:p>
    <w:p w:rsidR="001837F0" w:rsidRPr="00A95868" w:rsidRDefault="001837F0" w:rsidP="001837F0">
      <w:pPr>
        <w:ind w:firstLine="708"/>
        <w:jc w:val="both"/>
      </w:pPr>
      <w:r w:rsidRPr="00A95868">
        <w:t>В случае</w:t>
      </w:r>
      <w:proofErr w:type="gramStart"/>
      <w:r w:rsidRPr="00A95868">
        <w:t>,</w:t>
      </w:r>
      <w:proofErr w:type="gramEnd"/>
      <w:r w:rsidRPr="00A9586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95868">
        <w:t>,</w:t>
      </w:r>
      <w:proofErr w:type="gramEnd"/>
      <w:r w:rsidRPr="00A9586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3996" w:rsidRPr="00A95868" w:rsidRDefault="001837F0" w:rsidP="00E73996">
      <w:pPr>
        <w:ind w:firstLine="708"/>
        <w:jc w:val="both"/>
      </w:pPr>
      <w:r w:rsidRPr="00A95868">
        <w:t>Одно лицо имеет право подать только одну заявку.</w:t>
      </w:r>
    </w:p>
    <w:p w:rsidR="00E73996" w:rsidRPr="00A95868" w:rsidRDefault="001837F0" w:rsidP="00E73996">
      <w:pPr>
        <w:ind w:firstLine="708"/>
        <w:jc w:val="both"/>
      </w:pPr>
      <w:r w:rsidRPr="00A95868"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A95868">
        <w:t>уведомления</w:t>
      </w:r>
      <w:proofErr w:type="gramEnd"/>
      <w:r w:rsidRPr="00A95868">
        <w:t xml:space="preserve"> с приложением электронных копий зарегистрированной заявки и прилагаемых к ней документов.</w:t>
      </w:r>
    </w:p>
    <w:p w:rsidR="00E73996" w:rsidRPr="00A95868" w:rsidRDefault="001837F0" w:rsidP="00E73996">
      <w:pPr>
        <w:ind w:firstLine="708"/>
        <w:jc w:val="both"/>
      </w:pPr>
      <w:r w:rsidRPr="00A95868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E73996" w:rsidRPr="00A95868" w:rsidRDefault="001837F0" w:rsidP="00E73996">
      <w:pPr>
        <w:ind w:firstLine="708"/>
        <w:jc w:val="both"/>
      </w:pPr>
      <w:r w:rsidRPr="00A95868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73996" w:rsidRPr="00A95868" w:rsidRDefault="00E73996" w:rsidP="00E73996">
      <w:pPr>
        <w:ind w:firstLine="708"/>
        <w:jc w:val="both"/>
      </w:pPr>
      <w:r w:rsidRPr="00A95868"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:rsidR="00E73996" w:rsidRPr="00A95868" w:rsidRDefault="00E73996" w:rsidP="00E73996">
      <w:pPr>
        <w:ind w:firstLine="708"/>
        <w:jc w:val="both"/>
      </w:pPr>
      <w:r w:rsidRPr="00A95868"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E73996" w:rsidRPr="00A95868" w:rsidRDefault="00E73996" w:rsidP="00E73996">
      <w:pPr>
        <w:ind w:firstLine="708"/>
        <w:jc w:val="both"/>
      </w:pPr>
      <w:r w:rsidRPr="00A95868">
        <w:t>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E73996" w:rsidRPr="00A95868" w:rsidRDefault="001837F0" w:rsidP="00E73996">
      <w:pPr>
        <w:ind w:firstLine="708"/>
        <w:jc w:val="both"/>
        <w:rPr>
          <w:b/>
        </w:rPr>
      </w:pPr>
      <w:r w:rsidRPr="00A95868">
        <w:rPr>
          <w:b/>
        </w:rPr>
        <w:t xml:space="preserve">Порядок внесения и возврата задатка: </w:t>
      </w:r>
    </w:p>
    <w:p w:rsidR="00E73996" w:rsidRPr="00A95868" w:rsidRDefault="001837F0" w:rsidP="00E73996">
      <w:pPr>
        <w:ind w:firstLine="708"/>
        <w:jc w:val="both"/>
      </w:pPr>
      <w:r w:rsidRPr="00A95868">
        <w:t xml:space="preserve">Порядок внесения задатка определяется регламентом работы электронной площадки Организатора </w:t>
      </w:r>
      <w:hyperlink r:id="rId11" w:history="1">
        <w:r w:rsidR="00E73996" w:rsidRPr="00A95868">
          <w:rPr>
            <w:rStyle w:val="a3"/>
          </w:rPr>
          <w:t>www.rts-tender.ru</w:t>
        </w:r>
      </w:hyperlink>
      <w:r w:rsidRPr="00A95868">
        <w:t>.</w:t>
      </w:r>
    </w:p>
    <w:p w:rsidR="00E73996" w:rsidRPr="00A95868" w:rsidRDefault="001837F0" w:rsidP="00E73996">
      <w:pPr>
        <w:ind w:firstLine="708"/>
        <w:jc w:val="both"/>
      </w:pPr>
      <w:r w:rsidRPr="00A95868">
        <w:t xml:space="preserve">Задаток, прописанный в извещении, в размере двадцати процентов от начальной стоимости имущества, необходимо перечислить на расчетный счет организатора торгов, указанный на официальном сайте: </w:t>
      </w:r>
      <w:hyperlink r:id="rId12" w:history="1">
        <w:r w:rsidR="00E73996" w:rsidRPr="00A95868">
          <w:rPr>
            <w:rStyle w:val="a3"/>
          </w:rPr>
          <w:t>https://www.rts-tender.ru</w:t>
        </w:r>
      </w:hyperlink>
      <w:r w:rsidRPr="00A95868">
        <w:t>.</w:t>
      </w:r>
    </w:p>
    <w:p w:rsidR="00E73996" w:rsidRPr="00A95868" w:rsidRDefault="001837F0" w:rsidP="00E73996">
      <w:pPr>
        <w:ind w:firstLine="708"/>
        <w:jc w:val="both"/>
      </w:pPr>
      <w:r w:rsidRPr="00A95868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4E2754" w:rsidRPr="00A95868" w:rsidRDefault="001837F0" w:rsidP="004E2754">
      <w:pPr>
        <w:ind w:firstLine="708"/>
        <w:jc w:val="both"/>
      </w:pPr>
      <w:r w:rsidRPr="00A95868">
        <w:t>Поступление задатка на расчетный счет организатора торгов по 21.1</w:t>
      </w:r>
      <w:r w:rsidR="00DA1D20" w:rsidRPr="00A95868">
        <w:t>2</w:t>
      </w:r>
      <w:r w:rsidRPr="00A95868">
        <w:t>.2020 года.</w:t>
      </w:r>
    </w:p>
    <w:p w:rsidR="004E2754" w:rsidRPr="00A95868" w:rsidRDefault="001837F0" w:rsidP="004E2754">
      <w:pPr>
        <w:ind w:firstLine="708"/>
        <w:jc w:val="both"/>
      </w:pPr>
      <w:r w:rsidRPr="00A95868">
        <w:t>С момента перечисления претендентом задатка, договор о задатке считается заключенным в установленном порядке.</w:t>
      </w:r>
    </w:p>
    <w:p w:rsidR="004E2754" w:rsidRPr="00A95868" w:rsidRDefault="001837F0" w:rsidP="004E2754">
      <w:pPr>
        <w:ind w:firstLine="708"/>
        <w:jc w:val="both"/>
      </w:pPr>
      <w:r w:rsidRPr="00A95868">
        <w:lastRenderedPageBreak/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A95868">
        <w:t>считаться ошибочно перечисленными денежными средствами и возвращены</w:t>
      </w:r>
      <w:proofErr w:type="gramEnd"/>
      <w:r w:rsidRPr="00A95868">
        <w:t xml:space="preserve"> на счет плательщика.</w:t>
      </w:r>
    </w:p>
    <w:p w:rsidR="004E2754" w:rsidRPr="00A95868" w:rsidRDefault="001837F0" w:rsidP="001837F0">
      <w:pPr>
        <w:ind w:firstLine="708"/>
        <w:jc w:val="both"/>
      </w:pPr>
      <w:r w:rsidRPr="00A95868">
        <w:t>В случаях отзыва претендентом заявки:</w:t>
      </w:r>
    </w:p>
    <w:p w:rsidR="004E2754" w:rsidRPr="00A95868" w:rsidRDefault="001837F0" w:rsidP="001837F0">
      <w:pPr>
        <w:ind w:firstLine="708"/>
        <w:jc w:val="both"/>
      </w:pPr>
      <w:r w:rsidRPr="00A95868"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4E2754" w:rsidRPr="00A95868" w:rsidRDefault="001837F0" w:rsidP="001837F0">
      <w:pPr>
        <w:ind w:firstLine="708"/>
        <w:jc w:val="both"/>
      </w:pPr>
      <w:r w:rsidRPr="00A95868">
        <w:t xml:space="preserve">– позднее даты и времени окончания подачи (приема) заявок задаток возвращается в течение 5 (пяти) календарных дней </w:t>
      </w:r>
      <w:proofErr w:type="gramStart"/>
      <w:r w:rsidRPr="00A95868">
        <w:t>с даты подведения</w:t>
      </w:r>
      <w:proofErr w:type="gramEnd"/>
      <w:r w:rsidRPr="00A95868">
        <w:t xml:space="preserve"> итогов Процедуры.</w:t>
      </w:r>
    </w:p>
    <w:p w:rsidR="004E2754" w:rsidRPr="00A95868" w:rsidRDefault="001837F0" w:rsidP="001837F0">
      <w:pPr>
        <w:ind w:firstLine="708"/>
        <w:jc w:val="both"/>
      </w:pPr>
      <w:r w:rsidRPr="00A95868">
        <w:t xml:space="preserve">Участникам, за исключением победителя Процедуры, внесенный задаток возвращается в течение 5 (пяти) дней </w:t>
      </w:r>
      <w:proofErr w:type="gramStart"/>
      <w:r w:rsidRPr="00A95868">
        <w:t>с даты подведения</w:t>
      </w:r>
      <w:proofErr w:type="gramEnd"/>
      <w:r w:rsidRPr="00A95868">
        <w:t xml:space="preserve"> итогов Процедуры.</w:t>
      </w:r>
    </w:p>
    <w:p w:rsidR="001837F0" w:rsidRPr="00A95868" w:rsidRDefault="001837F0" w:rsidP="001837F0">
      <w:pPr>
        <w:ind w:firstLine="708"/>
        <w:jc w:val="both"/>
      </w:pPr>
      <w:r w:rsidRPr="00A95868">
        <w:t>Претендентам, не допущенным к участию в Процедуре, внесенный задаток возвращается в течение 5 (пяти) дней со дня подписания протокола о признании претендентов участниками.</w:t>
      </w:r>
    </w:p>
    <w:p w:rsidR="001837F0" w:rsidRPr="00A95868" w:rsidRDefault="001837F0" w:rsidP="001837F0">
      <w:pPr>
        <w:ind w:firstLine="708"/>
        <w:jc w:val="both"/>
      </w:pPr>
      <w:r w:rsidRPr="00A95868">
        <w:t>Задаток, внесенный лицом, впоследствии признанным победителем Процедуры, засчитывается в счет оплаты приобретаемого Объекта после его полной оплаты. При этом заключение договора купли-продажи для победителя Процедуры является обязательным.</w:t>
      </w:r>
    </w:p>
    <w:p w:rsidR="001837F0" w:rsidRPr="00A95868" w:rsidRDefault="001837F0" w:rsidP="001837F0">
      <w:pPr>
        <w:jc w:val="both"/>
      </w:pPr>
      <w:r w:rsidRPr="00A95868">
        <w:t xml:space="preserve">          При уклонении или отказе победителя Процедуры от заключения в установленный срок договора купли-продажи Объекта, он утрачивает право на заключение указанного договора и задаток ему не возвращается. Результаты Процедуры аннулируются.</w:t>
      </w:r>
    </w:p>
    <w:p w:rsidR="001837F0" w:rsidRPr="00A95868" w:rsidRDefault="001837F0" w:rsidP="001837F0">
      <w:pPr>
        <w:jc w:val="both"/>
      </w:pPr>
      <w:r w:rsidRPr="00A95868">
        <w:t xml:space="preserve">          В случае отказа Продавца от проведения Процедуры, поступившие задатки возвращаются претендентам/участникам в течение 5 (пяти) рабочих дней </w:t>
      </w:r>
      <w:proofErr w:type="gramStart"/>
      <w:r w:rsidRPr="00A95868">
        <w:t>с даты принятия</w:t>
      </w:r>
      <w:proofErr w:type="gramEnd"/>
      <w:r w:rsidRPr="00A95868">
        <w:t xml:space="preserve"> решения об отказе в проведении Процедуры.</w:t>
      </w:r>
    </w:p>
    <w:p w:rsidR="001837F0" w:rsidRPr="00A95868" w:rsidRDefault="001837F0" w:rsidP="001837F0">
      <w:pPr>
        <w:ind w:firstLine="708"/>
        <w:jc w:val="both"/>
      </w:pPr>
      <w:r w:rsidRPr="00A95868">
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837F0" w:rsidRPr="00A95868" w:rsidRDefault="001837F0" w:rsidP="001837F0">
      <w:pPr>
        <w:ind w:firstLine="708"/>
        <w:jc w:val="both"/>
      </w:pPr>
      <w:r w:rsidRPr="00A95868">
        <w:t>Проведение продажи имущества на аукционе в электронной форме, включающее в себя: подачу заявки, перечисление задатка, порядок признания претендентов участниками, ход проведения аукциона, определены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1837F0" w:rsidRPr="00A95868" w:rsidRDefault="001837F0" w:rsidP="001837F0">
      <w:pPr>
        <w:ind w:firstLine="708"/>
        <w:jc w:val="both"/>
      </w:pPr>
      <w:r w:rsidRPr="00A95868">
        <w:t>Победителем аукциона признается участник, предложивший наиболее высокую цену за объект недвижимости.</w:t>
      </w:r>
    </w:p>
    <w:p w:rsidR="00DA1D20" w:rsidRPr="00A95868" w:rsidRDefault="00DA1D20" w:rsidP="001837F0">
      <w:pPr>
        <w:ind w:firstLine="708"/>
        <w:jc w:val="both"/>
      </w:pPr>
      <w:r w:rsidRPr="00A95868">
        <w:t>Об итогах аукционов будет сообщено на официальных сайтах: муниципального образования «Ягодное сельское поселение» www.yaselp.asino.ru и на сайте Российской Федерации для размещения информации о проведении торгов www.torgi.gov.ru, в течение десяти дней со дня совершения сделок.</w:t>
      </w:r>
    </w:p>
    <w:p w:rsidR="004E2754" w:rsidRPr="00A95868" w:rsidRDefault="001837F0" w:rsidP="004E2754">
      <w:pPr>
        <w:ind w:firstLine="708"/>
        <w:jc w:val="both"/>
      </w:pPr>
      <w:r w:rsidRPr="00A95868">
        <w:rPr>
          <w:b/>
        </w:rPr>
        <w:t>Срок заключения договора купли-продажи</w:t>
      </w:r>
      <w:r w:rsidR="004E2754" w:rsidRPr="00A95868">
        <w:t>:</w:t>
      </w:r>
      <w:r w:rsidRPr="00A95868">
        <w:t xml:space="preserve"> </w:t>
      </w:r>
      <w:r w:rsidR="004E2754" w:rsidRPr="00A95868">
        <w:t xml:space="preserve">в течение 5 (пяти) рабочих дней </w:t>
      </w:r>
      <w:proofErr w:type="gramStart"/>
      <w:r w:rsidR="004E2754" w:rsidRPr="00A95868">
        <w:t>с даты подведения</w:t>
      </w:r>
      <w:proofErr w:type="gramEnd"/>
      <w:r w:rsidR="004E2754" w:rsidRPr="00A95868">
        <w:t xml:space="preserve"> итогов аукциона с победителем аукциона заключается договор купли-продажи (пункт14 статьи18 Федерального закона № 178-ФЗ от 21.12.2001).</w:t>
      </w:r>
    </w:p>
    <w:p w:rsidR="004E2754" w:rsidRPr="00A95868" w:rsidRDefault="004E2754" w:rsidP="004E2754">
      <w:pPr>
        <w:ind w:firstLine="708"/>
        <w:jc w:val="both"/>
        <w:rPr>
          <w:b/>
        </w:rPr>
      </w:pPr>
      <w:r w:rsidRPr="00A95868">
        <w:rPr>
          <w:b/>
        </w:rPr>
        <w:t>Условия и сроки платежа, необходимые реквизиты счетов:</w:t>
      </w:r>
    </w:p>
    <w:p w:rsidR="004E2754" w:rsidRPr="00A95868" w:rsidRDefault="004E2754" w:rsidP="004E2754">
      <w:pPr>
        <w:ind w:firstLine="708"/>
        <w:jc w:val="both"/>
      </w:pPr>
      <w:r w:rsidRPr="00A95868">
        <w:t xml:space="preserve">Оплата приобретаемого имущества производится победителем аукциона в соответствии с договором купли-продажи единовременно путем перечисления денежных средств за исключением задатка, на расчетный счет Получателя. </w:t>
      </w:r>
      <w:bookmarkStart w:id="0" w:name="_GoBack"/>
      <w:r w:rsidRPr="00A95868">
        <w:t>Денежные средства перечисляются в бюджет муниципального образования «Ягодное сельское поселение Асиновского района Томской области»</w:t>
      </w:r>
      <w:bookmarkEnd w:id="0"/>
      <w:r w:rsidRPr="00A95868">
        <w:t xml:space="preserve">. </w:t>
      </w:r>
    </w:p>
    <w:p w:rsidR="004E2754" w:rsidRPr="00A95868" w:rsidRDefault="004E2754" w:rsidP="004E2754">
      <w:pPr>
        <w:ind w:firstLine="708"/>
        <w:jc w:val="both"/>
      </w:pPr>
      <w:r w:rsidRPr="00A95868">
        <w:t>Счет для перечисления денежных средств по договору купли-продажи будет указан в договоре купли-продажи муниципального имущества.</w:t>
      </w:r>
    </w:p>
    <w:p w:rsidR="00AA793E" w:rsidRPr="00A95868" w:rsidRDefault="00AA793E" w:rsidP="004E2754">
      <w:pPr>
        <w:ind w:firstLine="708"/>
        <w:jc w:val="both"/>
      </w:pPr>
      <w:proofErr w:type="gramStart"/>
      <w:r w:rsidRPr="00A95868">
        <w:t xml:space="preserve">Сумму НДС в размере 20% от сложившейся на аукционе цены Покупатель, являющийся налоговым агентом по уплате НДС (юридическое лицо и индивидуальный </w:t>
      </w:r>
      <w:r w:rsidRPr="00A95868">
        <w:lastRenderedPageBreak/>
        <w:t>предприниматель, а также физическое лицо, являющееся одновременно индивидуальным предпринимателем) оплачивает самостоятельно по месту своего нахождения, Покупатель - физическое лицо, не являющееся одновременно индивидуальным предпринимателем, оплачивает НДС на счет в соответствие с договором купли-продажи муниципального имущества.</w:t>
      </w:r>
      <w:proofErr w:type="gramEnd"/>
    </w:p>
    <w:p w:rsidR="00AA793E" w:rsidRPr="00A95868" w:rsidRDefault="004E2754" w:rsidP="00AA793E">
      <w:pPr>
        <w:ind w:firstLine="708"/>
        <w:jc w:val="both"/>
        <w:rPr>
          <w:i/>
        </w:rPr>
      </w:pPr>
      <w:r w:rsidRPr="00A95868">
        <w:rPr>
          <w:i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№ 178-ФЗ от 21.12.2001.</w:t>
      </w:r>
    </w:p>
    <w:p w:rsidR="00AA793E" w:rsidRPr="00A95868" w:rsidRDefault="00AA793E" w:rsidP="00AA793E">
      <w:pPr>
        <w:ind w:firstLine="708"/>
        <w:jc w:val="both"/>
        <w:rPr>
          <w:b/>
          <w:i/>
        </w:rPr>
      </w:pPr>
      <w:r w:rsidRPr="00A95868">
        <w:rPr>
          <w:b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AA793E" w:rsidRPr="00A95868" w:rsidRDefault="00AA793E" w:rsidP="00AA793E">
      <w:pPr>
        <w:ind w:firstLine="708"/>
        <w:jc w:val="both"/>
      </w:pPr>
      <w:proofErr w:type="gramStart"/>
      <w:r w:rsidRPr="00A95868">
        <w:t>Участником продажи имущества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муниципального имущества и подавшее заявку на участие в открытом аукционе, за исключением государственных и муниципальных унитарных предприятий, государственных и муниципальных учреждений, а также юридических лиц</w:t>
      </w:r>
      <w:proofErr w:type="gramEnd"/>
      <w:r w:rsidRPr="00A95868">
        <w:t xml:space="preserve">, в уставном </w:t>
      </w:r>
      <w:proofErr w:type="gramStart"/>
      <w:r w:rsidRPr="00A95868">
        <w:t>капитале</w:t>
      </w:r>
      <w:proofErr w:type="gramEnd"/>
      <w:r w:rsidRPr="00A95868">
        <w:t xml:space="preserve">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имущества».</w:t>
      </w:r>
    </w:p>
    <w:p w:rsidR="00AA793E" w:rsidRPr="00A95868" w:rsidRDefault="00AA793E" w:rsidP="00AA793E">
      <w:pPr>
        <w:ind w:firstLine="708"/>
        <w:jc w:val="both"/>
        <w:rPr>
          <w:b/>
        </w:rPr>
      </w:pPr>
      <w:r w:rsidRPr="00A95868">
        <w:rPr>
          <w:b/>
        </w:rPr>
        <w:t>Порядок ознакомления покупателей с иной информацией, условиями договора купли-продажи имущества:</w:t>
      </w:r>
    </w:p>
    <w:p w:rsidR="00AA793E" w:rsidRPr="00A95868" w:rsidRDefault="00AA793E" w:rsidP="00AA793E">
      <w:pPr>
        <w:ind w:firstLine="708"/>
        <w:jc w:val="both"/>
      </w:pPr>
      <w:r w:rsidRPr="00A95868">
        <w:t>По вопросам осмотра муниципального имущества являющегося предметом торгов, необходимо обращаться в Администрацию Ягодного сельского поселения. Дата и время осмотра по согласованию со специалистом по тел.8 (38241) 4-36-99.</w:t>
      </w:r>
    </w:p>
    <w:p w:rsidR="00AA793E" w:rsidRPr="00A95868" w:rsidRDefault="00AA793E" w:rsidP="00AA793E">
      <w:pPr>
        <w:ind w:firstLine="708"/>
        <w:jc w:val="both"/>
      </w:pPr>
      <w:r w:rsidRPr="00A95868">
        <w:t>Со дня приема заявок лицо, желающее приобрести имущество (претендент), имеет право на ознакомление с информацией о подлежащем приватизации имуществе.</w:t>
      </w:r>
    </w:p>
    <w:p w:rsidR="00AA793E" w:rsidRPr="00A95868" w:rsidRDefault="00AA793E" w:rsidP="00AA793E">
      <w:pPr>
        <w:ind w:firstLine="708"/>
        <w:jc w:val="both"/>
      </w:pPr>
      <w:proofErr w:type="gramStart"/>
      <w:r w:rsidRPr="00A95868">
        <w:t xml:space="preserve">Ознакомится с информацией о торгах по продаже подлежащего приватизации муниципального имущества, с образцами типовых документов, представляемых покупателями муниципального имущества, правила проведения продажи муниципального имущества, условиями договоров купли-продажи, можно на официальном сайте </w:t>
      </w:r>
      <w:r w:rsidR="00DA1D20" w:rsidRPr="00A95868">
        <w:t>муниципального образования «</w:t>
      </w:r>
      <w:r w:rsidRPr="00A95868">
        <w:t>Ягодно</w:t>
      </w:r>
      <w:r w:rsidR="00DA1D20" w:rsidRPr="00A95868">
        <w:t>е</w:t>
      </w:r>
      <w:r w:rsidRPr="00A95868">
        <w:t xml:space="preserve"> сельско</w:t>
      </w:r>
      <w:r w:rsidR="00DA1D20" w:rsidRPr="00A95868">
        <w:t>е</w:t>
      </w:r>
      <w:r w:rsidRPr="00A95868">
        <w:t xml:space="preserve"> поселени</w:t>
      </w:r>
      <w:r w:rsidR="00DA1D20" w:rsidRPr="00A95868">
        <w:t>е</w:t>
      </w:r>
      <w:r w:rsidRPr="00A95868">
        <w:t xml:space="preserve"> www.yaselp.asino.ru, www.torgi.gov.ru, а также на официальном сайте организатора электронных торгов www.rts-tender.ru. </w:t>
      </w:r>
      <w:proofErr w:type="gramEnd"/>
    </w:p>
    <w:p w:rsidR="00DA1D20" w:rsidRPr="00A95868" w:rsidRDefault="00AA793E" w:rsidP="00DA1D20">
      <w:pPr>
        <w:ind w:firstLine="708"/>
        <w:jc w:val="both"/>
      </w:pPr>
      <w:proofErr w:type="gramStart"/>
      <w:r w:rsidRPr="00A95868">
        <w:t>Более подробную информацию можно получить в Администрации Ягодного сельского поселения в рабочие дни с понедельника по пятницу с 9.30 до 12.00 и с 13.00 до 17.00 часов местного времени, по адресу: 636806, Томская область, Асиновский район, с. Ягодное, ул. Школьная, 1г, тел. 8</w:t>
      </w:r>
      <w:r w:rsidR="00184F59" w:rsidRPr="00A95868">
        <w:t xml:space="preserve"> </w:t>
      </w:r>
      <w:r w:rsidRPr="00A95868">
        <w:t>(38</w:t>
      </w:r>
      <w:r w:rsidR="00184F59" w:rsidRPr="00A95868">
        <w:t>241</w:t>
      </w:r>
      <w:r w:rsidRPr="00A95868">
        <w:t xml:space="preserve">) </w:t>
      </w:r>
      <w:r w:rsidR="00184F59" w:rsidRPr="00A95868">
        <w:t>4 36 99</w:t>
      </w:r>
      <w:r w:rsidRPr="00A95868">
        <w:t xml:space="preserve"> и (или) на сайт</w:t>
      </w:r>
      <w:r w:rsidR="00184F59" w:rsidRPr="00A95868">
        <w:t>ах</w:t>
      </w:r>
      <w:r w:rsidRPr="00A95868">
        <w:t xml:space="preserve">  </w:t>
      </w:r>
      <w:r w:rsidR="00184F59" w:rsidRPr="00A95868">
        <w:t xml:space="preserve">www.yaselp.asino.ru, www.torgi.gov.ru, </w:t>
      </w:r>
      <w:hyperlink r:id="rId13" w:history="1">
        <w:r w:rsidR="00DA1D20" w:rsidRPr="00A95868">
          <w:rPr>
            <w:rStyle w:val="a3"/>
          </w:rPr>
          <w:t>www</w:t>
        </w:r>
        <w:proofErr w:type="gramEnd"/>
        <w:r w:rsidR="00DA1D20" w:rsidRPr="00A95868">
          <w:rPr>
            <w:rStyle w:val="a3"/>
          </w:rPr>
          <w:t>.rts-tender.ru</w:t>
        </w:r>
      </w:hyperlink>
      <w:r w:rsidR="00184F59" w:rsidRPr="00A95868">
        <w:t>.</w:t>
      </w:r>
    </w:p>
    <w:sectPr w:rsidR="00DA1D20" w:rsidRPr="00A9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0"/>
    <w:rsid w:val="00051457"/>
    <w:rsid w:val="001837F0"/>
    <w:rsid w:val="00184F59"/>
    <w:rsid w:val="004E2754"/>
    <w:rsid w:val="005A6840"/>
    <w:rsid w:val="005F1417"/>
    <w:rsid w:val="00650F18"/>
    <w:rsid w:val="00663208"/>
    <w:rsid w:val="00674E5B"/>
    <w:rsid w:val="00693A56"/>
    <w:rsid w:val="00695B22"/>
    <w:rsid w:val="006C51A9"/>
    <w:rsid w:val="0086347A"/>
    <w:rsid w:val="008947F2"/>
    <w:rsid w:val="00941BD7"/>
    <w:rsid w:val="00A841F3"/>
    <w:rsid w:val="00A95868"/>
    <w:rsid w:val="00AA793E"/>
    <w:rsid w:val="00D5092D"/>
    <w:rsid w:val="00D56DDF"/>
    <w:rsid w:val="00DA1D20"/>
    <w:rsid w:val="00E05C68"/>
    <w:rsid w:val="00E11962"/>
    <w:rsid w:val="00E73996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1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1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selp.asino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hyperlink" Target="mailto:jaselp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elp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8</cp:revision>
  <cp:lastPrinted>2020-11-24T06:25:00Z</cp:lastPrinted>
  <dcterms:created xsi:type="dcterms:W3CDTF">2020-11-18T07:16:00Z</dcterms:created>
  <dcterms:modified xsi:type="dcterms:W3CDTF">2020-11-24T08:01:00Z</dcterms:modified>
</cp:coreProperties>
</file>